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11A31" w14:textId="77777777" w:rsidR="00BB3BCC" w:rsidRDefault="00BB3BCC" w:rsidP="00BB3B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CE86E1" w14:textId="67D90FD4" w:rsidR="00B9233F" w:rsidRPr="009234E5" w:rsidRDefault="00B9233F" w:rsidP="00BB3BCC">
      <w:pPr>
        <w:spacing w:after="0" w:line="240" w:lineRule="auto"/>
        <w:rPr>
          <w:rFonts w:ascii="Arial" w:hAnsi="Arial" w:cs="Arial"/>
        </w:rPr>
      </w:pPr>
      <w:bookmarkStart w:id="0" w:name="_GoBack"/>
      <w:r w:rsidRPr="009234E5">
        <w:rPr>
          <w:rFonts w:ascii="Arial" w:hAnsi="Arial" w:cs="Arial"/>
        </w:rPr>
        <w:t xml:space="preserve">O sinal fechou </w:t>
      </w:r>
    </w:p>
    <w:p w14:paraId="15BB4032" w14:textId="224ABDE5" w:rsidR="00B9233F" w:rsidRPr="009234E5" w:rsidRDefault="00B9233F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O carro parou</w:t>
      </w:r>
    </w:p>
    <w:p w14:paraId="14353D59" w14:textId="1388BEC8" w:rsidR="00B9233F" w:rsidRPr="009234E5" w:rsidRDefault="00B9233F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 xml:space="preserve">Vou atravessar </w:t>
      </w:r>
    </w:p>
    <w:p w14:paraId="5CD1879B" w14:textId="14CE0AD0" w:rsidR="00B9233F" w:rsidRPr="009234E5" w:rsidRDefault="00B9233F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Mas é sempre bom olhar</w:t>
      </w:r>
    </w:p>
    <w:p w14:paraId="67A77E23" w14:textId="77777777" w:rsidR="00B9233F" w:rsidRPr="009234E5" w:rsidRDefault="00B9233F" w:rsidP="00BB3BCC">
      <w:pPr>
        <w:spacing w:after="0" w:line="240" w:lineRule="auto"/>
        <w:rPr>
          <w:rFonts w:ascii="Arial" w:hAnsi="Arial" w:cs="Arial"/>
        </w:rPr>
      </w:pPr>
    </w:p>
    <w:p w14:paraId="3005BA24" w14:textId="1EE4D612" w:rsidR="00B9233F" w:rsidRPr="009234E5" w:rsidRDefault="00B9233F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 xml:space="preserve">E ao dirigir </w:t>
      </w:r>
    </w:p>
    <w:p w14:paraId="081A1DC9" w14:textId="6A0DEBF9" w:rsidR="007C0731" w:rsidRPr="009234E5" w:rsidRDefault="007C0731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 xml:space="preserve">Não posso me distrair </w:t>
      </w:r>
    </w:p>
    <w:p w14:paraId="53B143F7" w14:textId="75B778F6" w:rsidR="007C0731" w:rsidRPr="009234E5" w:rsidRDefault="007C0731" w:rsidP="00BB3BCC">
      <w:pPr>
        <w:spacing w:after="0" w:line="240" w:lineRule="auto"/>
        <w:rPr>
          <w:rFonts w:ascii="Arial" w:hAnsi="Arial" w:cs="Arial"/>
        </w:rPr>
      </w:pPr>
      <w:proofErr w:type="gramStart"/>
      <w:r w:rsidRPr="009234E5">
        <w:rPr>
          <w:rFonts w:ascii="Arial" w:hAnsi="Arial" w:cs="Arial"/>
        </w:rPr>
        <w:t>Pra</w:t>
      </w:r>
      <w:proofErr w:type="gramEnd"/>
      <w:r w:rsidRPr="009234E5">
        <w:rPr>
          <w:rFonts w:ascii="Arial" w:hAnsi="Arial" w:cs="Arial"/>
        </w:rPr>
        <w:t xml:space="preserve"> não vacilar </w:t>
      </w:r>
    </w:p>
    <w:p w14:paraId="48FE72E1" w14:textId="35001B58" w:rsidR="007C0731" w:rsidRPr="009234E5" w:rsidRDefault="007C0731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O cinto eu vou colocar</w:t>
      </w:r>
    </w:p>
    <w:p w14:paraId="25ED902F" w14:textId="55A60808" w:rsidR="00797E38" w:rsidRPr="009234E5" w:rsidRDefault="00797E38" w:rsidP="00BB3BCC">
      <w:pPr>
        <w:spacing w:after="0" w:line="240" w:lineRule="auto"/>
        <w:rPr>
          <w:rFonts w:ascii="Arial" w:hAnsi="Arial" w:cs="Arial"/>
        </w:rPr>
      </w:pPr>
    </w:p>
    <w:p w14:paraId="542CE892" w14:textId="11006AE0" w:rsidR="00797E38" w:rsidRPr="009234E5" w:rsidRDefault="00797E38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 xml:space="preserve">É muito simples </w:t>
      </w:r>
    </w:p>
    <w:p w14:paraId="1605923E" w14:textId="105BB70F" w:rsidR="0042617B" w:rsidRPr="009234E5" w:rsidRDefault="0042617B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 xml:space="preserve">A mobilidade </w:t>
      </w:r>
    </w:p>
    <w:p w14:paraId="3F1249FC" w14:textId="19D2BD7F" w:rsidR="0042617B" w:rsidRPr="009234E5" w:rsidRDefault="0042617B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 xml:space="preserve">Envolve respeito </w:t>
      </w:r>
    </w:p>
    <w:p w14:paraId="0B444303" w14:textId="76226CC8" w:rsidR="0042617B" w:rsidRPr="009234E5" w:rsidRDefault="0042617B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Quando o sinal fechar tenho certeza que “cê” vai parar</w:t>
      </w:r>
    </w:p>
    <w:p w14:paraId="79952847" w14:textId="77777777" w:rsidR="00BF4040" w:rsidRPr="009234E5" w:rsidRDefault="00BF4040" w:rsidP="00BB3BCC">
      <w:pPr>
        <w:spacing w:after="0" w:line="240" w:lineRule="auto"/>
        <w:rPr>
          <w:rFonts w:ascii="Arial" w:hAnsi="Arial" w:cs="Arial"/>
        </w:rPr>
      </w:pPr>
    </w:p>
    <w:p w14:paraId="25B39D9E" w14:textId="72EA37A6" w:rsidR="007C0731" w:rsidRPr="009234E5" w:rsidRDefault="00BF4040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Todo dia você vem, vem, vem, vem, v</w:t>
      </w:r>
      <w:r w:rsidR="000A4D21" w:rsidRPr="009234E5">
        <w:rPr>
          <w:rFonts w:ascii="Arial" w:hAnsi="Arial" w:cs="Arial"/>
        </w:rPr>
        <w:t>em</w:t>
      </w:r>
    </w:p>
    <w:p w14:paraId="4416023C" w14:textId="0451792C" w:rsidR="001B527B" w:rsidRPr="009234E5" w:rsidRDefault="001B527B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A segurança vem também bem, bem, bem</w:t>
      </w:r>
      <w:r w:rsidR="00803672" w:rsidRPr="009234E5">
        <w:rPr>
          <w:rFonts w:ascii="Arial" w:hAnsi="Arial" w:cs="Arial"/>
        </w:rPr>
        <w:t>, bem</w:t>
      </w:r>
    </w:p>
    <w:p w14:paraId="1E2E3073" w14:textId="39815082" w:rsidR="00803672" w:rsidRPr="009234E5" w:rsidRDefault="00803672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Mas é bom “cê” se ligar a</w:t>
      </w:r>
      <w:r w:rsidR="00024082" w:rsidRPr="009234E5">
        <w:rPr>
          <w:rFonts w:ascii="Arial" w:hAnsi="Arial" w:cs="Arial"/>
        </w:rPr>
        <w:t xml:space="preserve">h, ah, ah, ah </w:t>
      </w:r>
    </w:p>
    <w:p w14:paraId="10A5331E" w14:textId="25B04887" w:rsidR="00024082" w:rsidRPr="009234E5" w:rsidRDefault="00024082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A mobilidade não pode parar</w:t>
      </w:r>
    </w:p>
    <w:p w14:paraId="528229DE" w14:textId="77777777" w:rsidR="00024082" w:rsidRPr="009234E5" w:rsidRDefault="00024082" w:rsidP="00BB3BCC">
      <w:pPr>
        <w:spacing w:after="0" w:line="240" w:lineRule="auto"/>
        <w:rPr>
          <w:rFonts w:ascii="Arial" w:hAnsi="Arial" w:cs="Arial"/>
        </w:rPr>
      </w:pPr>
    </w:p>
    <w:p w14:paraId="4ED0B5C8" w14:textId="503E9F73" w:rsidR="00024082" w:rsidRPr="009234E5" w:rsidRDefault="00024082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Bem perto de escola</w:t>
      </w:r>
    </w:p>
    <w:p w14:paraId="49425CA2" w14:textId="12D417A6" w:rsidR="00024082" w:rsidRPr="009234E5" w:rsidRDefault="00024082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Eu passo com meu carro</w:t>
      </w:r>
    </w:p>
    <w:p w14:paraId="148B64A8" w14:textId="1C87C050" w:rsidR="00024082" w:rsidRPr="009234E5" w:rsidRDefault="007D634F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 xml:space="preserve">Vou desacelerar </w:t>
      </w:r>
    </w:p>
    <w:p w14:paraId="7CD14CD4" w14:textId="5B0E0A12" w:rsidR="007D634F" w:rsidRPr="009234E5" w:rsidRDefault="007D634F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 xml:space="preserve">Vou desacelerar </w:t>
      </w:r>
    </w:p>
    <w:p w14:paraId="0FA09489" w14:textId="74975AB8" w:rsidR="007D634F" w:rsidRPr="009234E5" w:rsidRDefault="007D634F" w:rsidP="00BB3BCC">
      <w:pPr>
        <w:spacing w:after="0" w:line="240" w:lineRule="auto"/>
        <w:rPr>
          <w:rFonts w:ascii="Arial" w:hAnsi="Arial" w:cs="Arial"/>
        </w:rPr>
      </w:pPr>
    </w:p>
    <w:p w14:paraId="6A98698A" w14:textId="5E0154CA" w:rsidR="007D634F" w:rsidRPr="009234E5" w:rsidRDefault="007D634F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 xml:space="preserve">Em cima da minha bike </w:t>
      </w:r>
    </w:p>
    <w:p w14:paraId="55D5F9F9" w14:textId="2DD3595C" w:rsidR="007D634F" w:rsidRPr="009234E5" w:rsidRDefault="007D634F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 xml:space="preserve">Ando com todo cuidado </w:t>
      </w:r>
    </w:p>
    <w:p w14:paraId="4FC4B4BB" w14:textId="4C2B2C14" w:rsidR="007D634F" w:rsidRPr="009234E5" w:rsidRDefault="0057032D" w:rsidP="00BB3BCC">
      <w:pPr>
        <w:spacing w:after="0" w:line="240" w:lineRule="auto"/>
        <w:rPr>
          <w:rFonts w:ascii="Arial" w:hAnsi="Arial" w:cs="Arial"/>
        </w:rPr>
      </w:pPr>
      <w:proofErr w:type="gramStart"/>
      <w:r w:rsidRPr="009234E5">
        <w:rPr>
          <w:rFonts w:ascii="Arial" w:hAnsi="Arial" w:cs="Arial"/>
        </w:rPr>
        <w:t>Pra</w:t>
      </w:r>
      <w:proofErr w:type="gramEnd"/>
      <w:r w:rsidRPr="009234E5">
        <w:rPr>
          <w:rFonts w:ascii="Arial" w:hAnsi="Arial" w:cs="Arial"/>
        </w:rPr>
        <w:t xml:space="preserve"> ninguém atropelar </w:t>
      </w:r>
    </w:p>
    <w:p w14:paraId="4DD7228C" w14:textId="722A6D9B" w:rsidR="0057032D" w:rsidRPr="009234E5" w:rsidRDefault="0057032D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E eu não me machucar</w:t>
      </w:r>
    </w:p>
    <w:p w14:paraId="1F9FE67F" w14:textId="77777777" w:rsidR="0057032D" w:rsidRPr="009234E5" w:rsidRDefault="0057032D" w:rsidP="00BB3BCC">
      <w:pPr>
        <w:spacing w:after="0" w:line="240" w:lineRule="auto"/>
        <w:rPr>
          <w:rFonts w:ascii="Arial" w:hAnsi="Arial" w:cs="Arial"/>
        </w:rPr>
      </w:pPr>
    </w:p>
    <w:p w14:paraId="2850ABFE" w14:textId="27D4CE61" w:rsidR="0057032D" w:rsidRPr="009234E5" w:rsidRDefault="0057032D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>É muito simples</w:t>
      </w:r>
    </w:p>
    <w:p w14:paraId="137FA3E3" w14:textId="43EA0A34" w:rsidR="0057032D" w:rsidRPr="009234E5" w:rsidRDefault="0057032D" w:rsidP="00BB3BCC">
      <w:pPr>
        <w:spacing w:after="0" w:line="240" w:lineRule="auto"/>
        <w:rPr>
          <w:rFonts w:ascii="Arial" w:hAnsi="Arial" w:cs="Arial"/>
        </w:rPr>
      </w:pPr>
      <w:r w:rsidRPr="009234E5">
        <w:rPr>
          <w:rFonts w:ascii="Arial" w:hAnsi="Arial" w:cs="Arial"/>
        </w:rPr>
        <w:t xml:space="preserve">A mobilidade. </w:t>
      </w:r>
    </w:p>
    <w:p w14:paraId="4DABABCC" w14:textId="77777777" w:rsidR="00BB3BCC" w:rsidRPr="009234E5" w:rsidRDefault="00BB3BCC" w:rsidP="00BB3BCC">
      <w:pPr>
        <w:spacing w:after="0" w:line="240" w:lineRule="auto"/>
        <w:rPr>
          <w:rFonts w:ascii="Arial" w:hAnsi="Arial" w:cs="Arial"/>
        </w:rPr>
      </w:pPr>
    </w:p>
    <w:bookmarkEnd w:id="0"/>
    <w:p w14:paraId="4DEAA087" w14:textId="77777777" w:rsidR="00BB3BCC" w:rsidRDefault="00BB3BCC" w:rsidP="00BB3BC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B3BCC" w:rsidSect="001C535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39"/>
    <w:rsid w:val="00024082"/>
    <w:rsid w:val="000A4D21"/>
    <w:rsid w:val="001B527B"/>
    <w:rsid w:val="001C5353"/>
    <w:rsid w:val="00225918"/>
    <w:rsid w:val="0042617B"/>
    <w:rsid w:val="00467785"/>
    <w:rsid w:val="0055296C"/>
    <w:rsid w:val="0057032D"/>
    <w:rsid w:val="00723036"/>
    <w:rsid w:val="00790439"/>
    <w:rsid w:val="00797E38"/>
    <w:rsid w:val="007C0731"/>
    <w:rsid w:val="007D634F"/>
    <w:rsid w:val="00803672"/>
    <w:rsid w:val="009234E5"/>
    <w:rsid w:val="00B9233F"/>
    <w:rsid w:val="00BB3BCC"/>
    <w:rsid w:val="00BF4040"/>
    <w:rsid w:val="00C5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5250"/>
  <w15:docId w15:val="{63CEE07F-B520-43E4-B9D0-02B1D8B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0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0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0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0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0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0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0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04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04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4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04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04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04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0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0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04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04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04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04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0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claudineide.sampaio@yahoo.com.br</dc:creator>
  <cp:keywords/>
  <dc:description/>
  <cp:lastModifiedBy>ELAINE REGINA DUTRA LEITE</cp:lastModifiedBy>
  <cp:revision>6</cp:revision>
  <dcterms:created xsi:type="dcterms:W3CDTF">2024-06-28T16:53:00Z</dcterms:created>
  <dcterms:modified xsi:type="dcterms:W3CDTF">2024-09-19T19:45:00Z</dcterms:modified>
</cp:coreProperties>
</file>